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0F" w:rsidRDefault="00640647">
      <w:r>
        <w:t xml:space="preserve">Pátek </w:t>
      </w:r>
      <w:proofErr w:type="gramStart"/>
      <w:r>
        <w:t>5.3.2021</w:t>
      </w:r>
      <w:proofErr w:type="gramEnd"/>
    </w:p>
    <w:p w:rsidR="00640647" w:rsidRDefault="00640647">
      <w:r>
        <w:t>SP – vypracuj do sešitu, vyfoť a pošli na můj email nejpozději do soboty 12:00.</w:t>
      </w:r>
      <w:r w:rsidR="0004022D">
        <w:t xml:space="preserve"> SP budu hodnotit známkou.</w:t>
      </w:r>
      <w:bookmarkStart w:id="0" w:name="_GoBack"/>
      <w:bookmarkEnd w:id="0"/>
    </w:p>
    <w:p w:rsidR="00640647" w:rsidRDefault="00640647"/>
    <w:p w:rsidR="00640647" w:rsidRDefault="00640647">
      <w:r>
        <w:t>Př. 1. Jana a Zdeněk obrátili seno na celé louce za 3 hodiny. Odpoledne jim přišli pomoci tři kamarádi. Za jak dlouho obrátili společně seno odpoledne, když všichni pracovali stejným tempem? Výsledek zapiš v hodinách a minutách.</w:t>
      </w:r>
    </w:p>
    <w:p w:rsidR="00640647" w:rsidRDefault="00640647"/>
    <w:p w:rsidR="00640647" w:rsidRDefault="00640647">
      <w:r>
        <w:t>Př. 2. Ze 3kg čerstvých jablek získáme 400g křížal (usušených jablek). Kolik kilogramů čerstvých jablek potřebujeme pro přípravu 2 kg křížal.</w:t>
      </w:r>
    </w:p>
    <w:p w:rsidR="00640647" w:rsidRDefault="00640647"/>
    <w:p w:rsidR="00640647" w:rsidRDefault="00640647">
      <w:r>
        <w:t xml:space="preserve">Př. 3 Narýsuj </w:t>
      </w:r>
      <w:proofErr w:type="spellStart"/>
      <w:r>
        <w:t>Oxy</w:t>
      </w:r>
      <w:proofErr w:type="spellEnd"/>
      <w:r>
        <w:t xml:space="preserve"> (pravoúhlou soustavu souřadnic) a do ní zakre</w:t>
      </w:r>
      <w:r w:rsidR="0004022D">
        <w:t xml:space="preserve">sli a zapiš 5 libovolných </w:t>
      </w:r>
      <w:proofErr w:type="gramStart"/>
      <w:r w:rsidR="0004022D">
        <w:t>bodů A,B,C,D,E a zapiš</w:t>
      </w:r>
      <w:proofErr w:type="gramEnd"/>
      <w:r w:rsidR="0004022D">
        <w:t xml:space="preserve"> k nim jejich souřadnice.</w:t>
      </w:r>
    </w:p>
    <w:sectPr w:rsidR="0064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47"/>
    <w:rsid w:val="0004022D"/>
    <w:rsid w:val="0042580F"/>
    <w:rsid w:val="006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524"/>
  <w15:chartTrackingRefBased/>
  <w15:docId w15:val="{2FF5711A-0CC9-46B1-9113-AA859C0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2021-03-04T07:00:00Z</dcterms:created>
  <dcterms:modified xsi:type="dcterms:W3CDTF">2021-03-04T07:12:00Z</dcterms:modified>
</cp:coreProperties>
</file>