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E8" w:rsidRDefault="00A822B7">
      <w:r>
        <w:t xml:space="preserve">Matematika </w:t>
      </w:r>
      <w:proofErr w:type="gramStart"/>
      <w:r>
        <w:t>16.11</w:t>
      </w:r>
      <w:proofErr w:type="gramEnd"/>
      <w:r>
        <w:t>. – 20.11.</w:t>
      </w:r>
    </w:p>
    <w:p w:rsidR="00A822B7" w:rsidRDefault="00A822B7">
      <w:r>
        <w:t xml:space="preserve">Pondělí 16.11. </w:t>
      </w:r>
    </w:p>
    <w:p w:rsidR="00A822B7" w:rsidRDefault="00A822B7">
      <w:r>
        <w:t>Online výuka. Budeme probírat celá čísla – zápis na číselnou osu, porovnávání (učebnice str. 44-45)</w:t>
      </w:r>
    </w:p>
    <w:p w:rsidR="00A822B7" w:rsidRDefault="00A822B7">
      <w:r>
        <w:t>Úterý 17.11.</w:t>
      </w:r>
    </w:p>
    <w:p w:rsidR="00A822B7" w:rsidRDefault="00A822B7">
      <w:r>
        <w:t xml:space="preserve">Státní svátek – užijte si </w:t>
      </w:r>
      <w:proofErr w:type="spellStart"/>
      <w:r>
        <w:t>volno:o</w:t>
      </w:r>
      <w:proofErr w:type="spellEnd"/>
      <w:r>
        <w:t>)</w:t>
      </w:r>
    </w:p>
    <w:p w:rsidR="00A822B7" w:rsidRDefault="00A822B7">
      <w:r>
        <w:t xml:space="preserve">Středa 18.11. </w:t>
      </w:r>
    </w:p>
    <w:p w:rsidR="00A822B7" w:rsidRDefault="00A822B7">
      <w:r>
        <w:t xml:space="preserve">Budete mít připravený test na zadání v programu </w:t>
      </w:r>
      <w:proofErr w:type="spellStart"/>
      <w:r>
        <w:t>Teams</w:t>
      </w:r>
      <w:proofErr w:type="spellEnd"/>
      <w:r>
        <w:t>. Na téma porovnávání celých čísel</w:t>
      </w:r>
    </w:p>
    <w:p w:rsidR="00A822B7" w:rsidRDefault="00A822B7">
      <w:r>
        <w:t>Čtvrtek 19.11</w:t>
      </w:r>
    </w:p>
    <w:p w:rsidR="00A822B7" w:rsidRDefault="00A822B7">
      <w:r>
        <w:t>Online výuka – Počítání s celými čísly – pracovní listy.</w:t>
      </w:r>
    </w:p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>
      <w:r w:rsidRPr="00A822B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1F4D3D" wp14:editId="7CE30C6D">
            <wp:simplePos x="0" y="0"/>
            <wp:positionH relativeFrom="margin">
              <wp:posOffset>1020445</wp:posOffset>
            </wp:positionH>
            <wp:positionV relativeFrom="paragraph">
              <wp:posOffset>-4251960</wp:posOffset>
            </wp:positionV>
            <wp:extent cx="4356100" cy="5991860"/>
            <wp:effectExtent l="0" t="0" r="6350" b="8890"/>
            <wp:wrapTight wrapText="bothSides">
              <wp:wrapPolygon edited="0">
                <wp:start x="21600" y="21600"/>
                <wp:lineTo x="21600" y="37"/>
                <wp:lineTo x="63" y="37"/>
                <wp:lineTo x="63" y="21600"/>
                <wp:lineTo x="21600" y="21600"/>
              </wp:wrapPolygon>
            </wp:wrapTight>
            <wp:docPr id="1" name="Obrázek 1" descr="C:\Users\jitka.novakova\Documents\Scan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.novakova\Documents\Scan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5610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B7" w:rsidRDefault="00A822B7"/>
    <w:p w:rsidR="00A822B7" w:rsidRDefault="00A822B7"/>
    <w:p w:rsidR="00A822B7" w:rsidRDefault="00A822B7"/>
    <w:p w:rsidR="00A822B7" w:rsidRDefault="00A822B7"/>
    <w:p w:rsidR="00A822B7" w:rsidRDefault="00A822B7"/>
    <w:p w:rsidR="00A822B7" w:rsidRDefault="00A822B7">
      <w:r w:rsidRPr="00A822B7"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0" t="0" r="0" b="1270"/>
            <wp:docPr id="2" name="Obrázek 2" descr="C:\Users\jitka.novakova\Documents\Scan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ka.novakova\Documents\Scan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B7" w:rsidRDefault="00A822B7"/>
    <w:p w:rsidR="00A822B7" w:rsidRDefault="00A822B7">
      <w:r w:rsidRPr="00A822B7"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0" t="0" r="0" b="1270"/>
            <wp:docPr id="3" name="Obrázek 3" descr="C:\Users\jitka.novakova\Documents\Scan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ka.novakova\Documents\Scan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B7" w:rsidRDefault="00A822B7"/>
    <w:p w:rsidR="00A822B7" w:rsidRDefault="00A822B7">
      <w:r>
        <w:t xml:space="preserve">Pátek 20.11. </w:t>
      </w:r>
    </w:p>
    <w:p w:rsidR="00A822B7" w:rsidRDefault="00A822B7">
      <w:r>
        <w:t>Samostatná práce zadaná ve čtvrtek – dodělávání příkladů z pracovních listů</w:t>
      </w:r>
      <w:bookmarkStart w:id="0" w:name="_GoBack"/>
      <w:bookmarkEnd w:id="0"/>
    </w:p>
    <w:sectPr w:rsidR="00A8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48" w:rsidRDefault="003C6148" w:rsidP="00A822B7">
      <w:pPr>
        <w:spacing w:after="0" w:line="240" w:lineRule="auto"/>
      </w:pPr>
      <w:r>
        <w:separator/>
      </w:r>
    </w:p>
  </w:endnote>
  <w:endnote w:type="continuationSeparator" w:id="0">
    <w:p w:rsidR="003C6148" w:rsidRDefault="003C6148" w:rsidP="00A8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48" w:rsidRDefault="003C6148" w:rsidP="00A822B7">
      <w:pPr>
        <w:spacing w:after="0" w:line="240" w:lineRule="auto"/>
      </w:pPr>
      <w:r>
        <w:separator/>
      </w:r>
    </w:p>
  </w:footnote>
  <w:footnote w:type="continuationSeparator" w:id="0">
    <w:p w:rsidR="003C6148" w:rsidRDefault="003C6148" w:rsidP="00A82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B7"/>
    <w:rsid w:val="003173E8"/>
    <w:rsid w:val="003C6148"/>
    <w:rsid w:val="00A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12F"/>
  <w15:chartTrackingRefBased/>
  <w15:docId w15:val="{D5D0BD7C-67D0-4512-9134-34357DB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2B7"/>
  </w:style>
  <w:style w:type="paragraph" w:styleId="Zpat">
    <w:name w:val="footer"/>
    <w:basedOn w:val="Normln"/>
    <w:link w:val="ZpatChar"/>
    <w:uiPriority w:val="99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2020-11-15T09:42:00Z</dcterms:created>
  <dcterms:modified xsi:type="dcterms:W3CDTF">2020-11-15T09:51:00Z</dcterms:modified>
</cp:coreProperties>
</file>